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1" w:type="dxa"/>
        <w:tblInd w:w="108" w:type="dxa"/>
        <w:tblLayout w:type="fixed"/>
        <w:tblLook w:val="04A0"/>
      </w:tblPr>
      <w:tblGrid>
        <w:gridCol w:w="1985"/>
        <w:gridCol w:w="1701"/>
        <w:gridCol w:w="1134"/>
        <w:gridCol w:w="2488"/>
        <w:gridCol w:w="2440"/>
        <w:gridCol w:w="960"/>
        <w:gridCol w:w="960"/>
        <w:gridCol w:w="960"/>
        <w:gridCol w:w="960"/>
        <w:gridCol w:w="1100"/>
        <w:gridCol w:w="1083"/>
      </w:tblGrid>
      <w:tr w:rsidR="004D0E7F" w:rsidRPr="004D0E7F" w:rsidTr="004D0E7F">
        <w:trPr>
          <w:trHeight w:val="1215"/>
        </w:trPr>
        <w:tc>
          <w:tcPr>
            <w:tcW w:w="15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Narva</w:t>
            </w:r>
            <w:proofErr w:type="spellEnd"/>
            <w:r w:rsidRPr="004D0E7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lahtised</w:t>
            </w:r>
            <w:proofErr w:type="spellEnd"/>
            <w:r w:rsidRPr="004D0E7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 xml:space="preserve"> MV </w:t>
            </w: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iluvõimlemises</w:t>
            </w:r>
            <w:proofErr w:type="spellEnd"/>
            <w:r w:rsidRPr="004D0E7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rühmkavades</w:t>
            </w:r>
            <w:proofErr w:type="spellEnd"/>
          </w:p>
        </w:tc>
      </w:tr>
      <w:tr w:rsidR="004D0E7F" w:rsidRPr="004D0E7F" w:rsidTr="004D0E7F">
        <w:trPr>
          <w:trHeight w:val="675"/>
        </w:trPr>
        <w:tc>
          <w:tcPr>
            <w:tcW w:w="1577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20004-2006                                                                   26.09.2015.a</w:t>
            </w:r>
          </w:p>
        </w:tc>
      </w:tr>
      <w:tr w:rsidR="004D0E7F" w:rsidRPr="004D0E7F" w:rsidTr="004D0E7F">
        <w:trPr>
          <w:trHeight w:val="8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D0E7F" w:rsidRPr="004D0E7F" w:rsidTr="004D0E7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>Felicia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N.Ratšejeva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J.Tjomuškina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23,400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0E7F" w:rsidRPr="004D0E7F" w:rsidTr="004D0E7F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TSSK </w:t>
            </w: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>Diiva</w:t>
            </w:r>
            <w:proofErr w:type="spellEnd"/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T.Tolmoff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M.Tõnissaar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0E7F" w:rsidRPr="004D0E7F" w:rsidTr="004D0E7F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>Piruett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4D0E7F">
              <w:rPr>
                <w:rFonts w:ascii="Arial CYR" w:eastAsia="Times New Roman" w:hAnsi="Arial CYR" w:cs="Arial CYR"/>
                <w:lang w:eastAsia="ru-RU"/>
              </w:rPr>
              <w:t>2004-200</w:t>
            </w:r>
            <w:r>
              <w:rPr>
                <w:rFonts w:ascii="Arial CYR" w:eastAsia="Times New Roman" w:hAnsi="Arial CYR" w:cs="Arial CYR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Piruett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L.Gorbunova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D0E7F" w:rsidRPr="004D0E7F" w:rsidTr="004D0E7F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>Nord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N.Bestšasnaja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I.Stadnik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D0E7F" w:rsidRPr="004D0E7F" w:rsidTr="004D0E7F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>Mirabella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val="en-US" w:eastAsia="ru-RU"/>
              </w:rPr>
              <w:t>K.Lill-Drigin</w:t>
            </w:r>
            <w:proofErr w:type="spellEnd"/>
            <w:r w:rsidRPr="004D0E7F">
              <w:rPr>
                <w:rFonts w:ascii="Arial CYR" w:eastAsia="Times New Roman" w:hAnsi="Arial CYR" w:cs="Arial CYR"/>
                <w:lang w:val="en-US"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val="en-US" w:eastAsia="ru-RU"/>
              </w:rPr>
              <w:t>O.Vihrova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0E7F" w:rsidRPr="004D0E7F" w:rsidTr="004D0E7F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TSSK </w:t>
            </w: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>Diiva</w:t>
            </w:r>
            <w:proofErr w:type="spellEnd"/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T.Tolmoff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M.Tõnissaar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D0E7F" w:rsidRPr="004D0E7F" w:rsidTr="004D0E7F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N.Zahharenkova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D.Fedossenko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D0E7F" w:rsidRPr="004D0E7F" w:rsidTr="004D0E7F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b/>
                <w:bCs/>
                <w:lang w:eastAsia="ru-RU"/>
              </w:rPr>
              <w:t>Magnoolia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lang w:eastAsia="ru-RU"/>
              </w:rPr>
              <w:t>2004-2006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D0E7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D0E7F">
              <w:rPr>
                <w:rFonts w:ascii="Arial CYR" w:eastAsia="Times New Roman" w:hAnsi="Arial CYR" w:cs="Arial CYR"/>
                <w:lang w:eastAsia="ru-RU"/>
              </w:rPr>
              <w:t>J.Tsvetajeva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7F" w:rsidRPr="004D0E7F" w:rsidRDefault="004D0E7F" w:rsidP="004D0E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D0E7F" w:rsidRPr="004D0E7F" w:rsidTr="004D0E7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D0E7F" w:rsidRPr="004D0E7F" w:rsidTr="004D0E7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D0E7F" w:rsidRPr="004D0E7F" w:rsidTr="004D0E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D0E7F" w:rsidRPr="004D0E7F" w:rsidTr="004D0E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D0E7F" w:rsidRPr="004D0E7F" w:rsidTr="004D0E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0E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7F" w:rsidRPr="004D0E7F" w:rsidRDefault="004D0E7F" w:rsidP="004D0E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31C04" w:rsidRDefault="00831C04"/>
    <w:sectPr w:rsidR="00831C04" w:rsidSect="004D0E7F">
      <w:pgSz w:w="16838" w:h="11906" w:orient="landscape"/>
      <w:pgMar w:top="1701" w:right="295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E7F"/>
    <w:rsid w:val="004D0E7F"/>
    <w:rsid w:val="0083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2015-09-26T11:04:00Z</dcterms:created>
  <dcterms:modified xsi:type="dcterms:W3CDTF">2015-09-26T11:28:00Z</dcterms:modified>
</cp:coreProperties>
</file>